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120D" w:rsidP="00A85FFB" w:rsidRDefault="004F120D" w14:paraId="5F8DB6B3" w14:textId="0303A71B">
      <w:pPr>
        <w:rPr>
          <w:b/>
          <w:sz w:val="40"/>
          <w:szCs w:val="40"/>
        </w:rPr>
      </w:pPr>
      <w:r>
        <w:rPr>
          <w:rFonts w:ascii="Arial Rounded MT Bold" w:hAnsi="Arial Rounded MT Bold" w:cs="Arial"/>
          <w:b/>
          <w:bCs/>
          <w:color w:val="00B0F0"/>
          <w:sz w:val="44"/>
          <w:szCs w:val="44"/>
          <w:lang w:val="en-US"/>
        </w:rPr>
        <w:t>Exit Survey Template</w:t>
      </w:r>
    </w:p>
    <w:p w:rsidR="00723B34" w:rsidP="00723B34" w:rsidRDefault="00723B34" w14:paraId="22C5FBB5" w14:textId="77777777">
      <w:pPr>
        <w:jc w:val="center"/>
        <w:rPr>
          <w:b/>
          <w:sz w:val="40"/>
          <w:szCs w:val="40"/>
        </w:rPr>
      </w:pPr>
    </w:p>
    <w:p w:rsidR="00723B34" w:rsidP="00723B34" w:rsidRDefault="00723B34" w14:paraId="22C5FBB6" w14:textId="77777777">
      <w:pPr>
        <w:rPr>
          <w:sz w:val="24"/>
          <w:szCs w:val="24"/>
        </w:rPr>
      </w:pPr>
      <w:r>
        <w:rPr>
          <w:b/>
          <w:sz w:val="24"/>
          <w:szCs w:val="40"/>
        </w:rPr>
        <w:t>Did you enjoy coaching at __________? Why / why not?</w:t>
      </w:r>
      <w:r>
        <w:rPr>
          <w:b/>
          <w:sz w:val="24"/>
          <w:szCs w:val="40"/>
        </w:rPr>
        <w:br/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23B34" w:rsidP="00723B34" w:rsidRDefault="00723B34" w14:paraId="22C5FBB7" w14:textId="6B5FC4EB">
      <w:pPr>
        <w:rPr>
          <w:sz w:val="24"/>
          <w:szCs w:val="24"/>
        </w:rPr>
      </w:pPr>
      <w:r w:rsidRPr="52878911" w:rsidR="00723B34">
        <w:rPr>
          <w:b w:val="1"/>
          <w:bCs w:val="1"/>
          <w:sz w:val="24"/>
          <w:szCs w:val="24"/>
        </w:rPr>
        <w:t xml:space="preserve">What is the reason as to why you </w:t>
      </w:r>
      <w:r w:rsidRPr="52878911" w:rsidR="6464CE43">
        <w:rPr>
          <w:b w:val="1"/>
          <w:bCs w:val="1"/>
          <w:sz w:val="24"/>
          <w:szCs w:val="24"/>
        </w:rPr>
        <w:t>not returning to coach</w:t>
      </w:r>
      <w:r w:rsidRPr="52878911" w:rsidR="00723B34">
        <w:rPr>
          <w:b w:val="1"/>
          <w:bCs w:val="1"/>
          <w:sz w:val="24"/>
          <w:szCs w:val="24"/>
        </w:rPr>
        <w:t>?</w:t>
      </w:r>
      <w:r>
        <w:br/>
      </w:r>
      <w:r w:rsidRPr="52878911" w:rsidR="00723B3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23B34" w:rsidP="00723B34" w:rsidRDefault="00723B34" w14:paraId="22C5FBB8" w14:textId="77777777">
      <w:pPr>
        <w:rPr>
          <w:sz w:val="24"/>
          <w:szCs w:val="24"/>
        </w:rPr>
      </w:pPr>
      <w:r>
        <w:rPr>
          <w:b/>
          <w:sz w:val="24"/>
          <w:szCs w:val="24"/>
        </w:rPr>
        <w:t>What can __________ do to improve the experiences of our coaches?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23B34" w:rsidP="00723B34" w:rsidRDefault="00723B34" w14:paraId="22C5FBB9" w14:textId="77777777">
      <w:pPr>
        <w:rPr>
          <w:sz w:val="24"/>
          <w:szCs w:val="24"/>
        </w:rPr>
      </w:pPr>
      <w:r>
        <w:rPr>
          <w:b/>
          <w:sz w:val="24"/>
          <w:szCs w:val="24"/>
        </w:rPr>
        <w:t>Would you be interested in coaching at ___________ in the future?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</w:t>
      </w:r>
    </w:p>
    <w:p w:rsidR="00723B34" w:rsidP="00723B34" w:rsidRDefault="00723B34" w14:paraId="22C5FBBA" w14:textId="77777777">
      <w:pPr>
        <w:rPr>
          <w:sz w:val="24"/>
          <w:szCs w:val="24"/>
        </w:rPr>
      </w:pPr>
    </w:p>
    <w:p w:rsidR="00723B34" w:rsidP="00723B34" w:rsidRDefault="00723B34" w14:paraId="22C5FBBD" w14:textId="25412D87">
      <w:pPr>
        <w:rPr>
          <w:sz w:val="24"/>
          <w:szCs w:val="24"/>
        </w:rPr>
      </w:pPr>
      <w:r w:rsidRPr="52878911" w:rsidR="00723B34">
        <w:rPr>
          <w:sz w:val="24"/>
          <w:szCs w:val="24"/>
        </w:rPr>
        <w:t xml:space="preserve">Thank you for all the effort that you have put in with your team. Your time and commitment </w:t>
      </w:r>
      <w:r w:rsidRPr="52878911" w:rsidR="00723B34">
        <w:rPr>
          <w:sz w:val="24"/>
          <w:szCs w:val="24"/>
        </w:rPr>
        <w:t>is</w:t>
      </w:r>
      <w:r w:rsidRPr="52878911" w:rsidR="00723B34">
        <w:rPr>
          <w:sz w:val="24"/>
          <w:szCs w:val="24"/>
        </w:rPr>
        <w:t xml:space="preserve"> greatly appreciated. </w:t>
      </w:r>
    </w:p>
    <w:p w:rsidR="00723B34" w:rsidP="00723B34" w:rsidRDefault="00723B34" w14:paraId="22C5FBBE" w14:textId="77777777">
      <w:pPr>
        <w:rPr>
          <w:sz w:val="24"/>
          <w:szCs w:val="24"/>
        </w:rPr>
      </w:pPr>
      <w:r>
        <w:rPr>
          <w:sz w:val="24"/>
          <w:szCs w:val="24"/>
        </w:rPr>
        <w:t>Many thanks</w:t>
      </w:r>
    </w:p>
    <w:p w:rsidRPr="00513612" w:rsidR="00723B34" w:rsidP="00723B34" w:rsidRDefault="00723B34" w14:paraId="22C5FBBF" w14:textId="77777777">
      <w:pPr>
        <w:rPr>
          <w:b/>
          <w:sz w:val="24"/>
          <w:szCs w:val="40"/>
        </w:rPr>
      </w:pPr>
      <w:r>
        <w:rPr>
          <w:sz w:val="24"/>
          <w:szCs w:val="24"/>
        </w:rPr>
        <w:t xml:space="preserve">________________ </w:t>
      </w:r>
    </w:p>
    <w:p w:rsidR="00723B34" w:rsidP="00723B34" w:rsidRDefault="00723B34" w14:paraId="22C5FBC0" w14:textId="77777777">
      <w:pPr>
        <w:rPr>
          <w:sz w:val="24"/>
          <w:szCs w:val="24"/>
        </w:rPr>
      </w:pPr>
    </w:p>
    <w:p w:rsidRPr="006D5984" w:rsidR="00723B34" w:rsidP="00723B34" w:rsidRDefault="00723B34" w14:paraId="22C5FBC1" w14:textId="77777777">
      <w:pPr>
        <w:rPr>
          <w:b/>
          <w:sz w:val="24"/>
          <w:szCs w:val="40"/>
        </w:rPr>
      </w:pPr>
    </w:p>
    <w:p w:rsidRPr="00327534" w:rsidR="00723B34" w:rsidP="00723B34" w:rsidRDefault="00723B34" w14:paraId="22C5FBC2" w14:textId="77777777">
      <w:pPr>
        <w:rPr>
          <w:sz w:val="24"/>
          <w:szCs w:val="24"/>
        </w:rPr>
      </w:pPr>
    </w:p>
    <w:p w:rsidRPr="00CD593B" w:rsidR="00B409E2" w:rsidRDefault="00B409E2" w14:paraId="22C5FBC3" w14:textId="77777777">
      <w:pPr>
        <w:rPr>
          <w:sz w:val="24"/>
          <w:szCs w:val="24"/>
        </w:rPr>
      </w:pPr>
    </w:p>
    <w:sectPr w:rsidRPr="00CD593B" w:rsidR="00B409E2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325F" w:rsidP="00BC117D" w:rsidRDefault="0084325F" w14:paraId="69D2058C" w14:textId="77777777">
      <w:pPr>
        <w:spacing w:after="0" w:line="240" w:lineRule="auto"/>
      </w:pPr>
      <w:r>
        <w:separator/>
      </w:r>
    </w:p>
  </w:endnote>
  <w:endnote w:type="continuationSeparator" w:id="0">
    <w:p w:rsidR="0084325F" w:rsidP="00BC117D" w:rsidRDefault="0084325F" w14:paraId="5E466A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325F" w:rsidP="00BC117D" w:rsidRDefault="0084325F" w14:paraId="26FD88A8" w14:textId="77777777">
      <w:pPr>
        <w:spacing w:after="0" w:line="240" w:lineRule="auto"/>
      </w:pPr>
      <w:r>
        <w:separator/>
      </w:r>
    </w:p>
  </w:footnote>
  <w:footnote w:type="continuationSeparator" w:id="0">
    <w:p w:rsidR="0084325F" w:rsidP="00BC117D" w:rsidRDefault="0084325F" w14:paraId="5A74EB1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C117D" w:rsidRDefault="00A85FFB" w14:paraId="0FE566FB" w14:textId="0C68589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1C06D5" wp14:editId="0A54CF63">
          <wp:simplePos x="0" y="0"/>
          <wp:positionH relativeFrom="margin">
            <wp:posOffset>-906780</wp:posOffset>
          </wp:positionH>
          <wp:positionV relativeFrom="margin">
            <wp:posOffset>-907415</wp:posOffset>
          </wp:positionV>
          <wp:extent cx="7560000" cy="10698319"/>
          <wp:effectExtent l="0" t="0" r="0" b="0"/>
          <wp:wrapNone/>
          <wp:docPr id="1562593991" name="Picture 1" descr="A white background with a blue and green objec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593991" name="Picture 1" descr="A white background with a blue and green objec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05A0"/>
    <w:multiLevelType w:val="hybridMultilevel"/>
    <w:tmpl w:val="065E83F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3142C4"/>
    <w:multiLevelType w:val="hybridMultilevel"/>
    <w:tmpl w:val="1F3EDF8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24B58FD"/>
    <w:multiLevelType w:val="hybridMultilevel"/>
    <w:tmpl w:val="75B4ED5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03857815">
    <w:abstractNumId w:val="2"/>
  </w:num>
  <w:num w:numId="2" w16cid:durableId="2014841405">
    <w:abstractNumId w:val="0"/>
  </w:num>
  <w:num w:numId="3" w16cid:durableId="209519854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6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17A"/>
    <w:rsid w:val="00053B28"/>
    <w:rsid w:val="0047273A"/>
    <w:rsid w:val="004E3C57"/>
    <w:rsid w:val="004F120D"/>
    <w:rsid w:val="00631CC9"/>
    <w:rsid w:val="00723B34"/>
    <w:rsid w:val="0084325F"/>
    <w:rsid w:val="00933528"/>
    <w:rsid w:val="0094690B"/>
    <w:rsid w:val="00A62A05"/>
    <w:rsid w:val="00A85FFB"/>
    <w:rsid w:val="00B409E2"/>
    <w:rsid w:val="00BC117D"/>
    <w:rsid w:val="00CD593B"/>
    <w:rsid w:val="00E12B49"/>
    <w:rsid w:val="00FA017A"/>
    <w:rsid w:val="2190864F"/>
    <w:rsid w:val="52878911"/>
    <w:rsid w:val="6464C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5FBB4"/>
  <w15:docId w15:val="{ED652E92-6EFC-3E45-BD54-9CF771FE9C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3B3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17A"/>
    <w:pPr>
      <w:ind w:left="720"/>
      <w:contextualSpacing/>
    </w:pPr>
  </w:style>
  <w:style w:type="paragraph" w:styleId="Default" w:customStyle="1">
    <w:name w:val="Default"/>
    <w:rsid w:val="00E12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117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117D"/>
  </w:style>
  <w:style w:type="paragraph" w:styleId="Footer">
    <w:name w:val="footer"/>
    <w:basedOn w:val="Normal"/>
    <w:link w:val="FooterChar"/>
    <w:uiPriority w:val="99"/>
    <w:unhideWhenUsed/>
    <w:rsid w:val="00BC117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54CEBC2827B4E94F962B0642B9267" ma:contentTypeVersion="19" ma:contentTypeDescription="Create a new document." ma:contentTypeScope="" ma:versionID="c76765a239f88c55b4abdc1ca98e19dc">
  <xsd:schema xmlns:xsd="http://www.w3.org/2001/XMLSchema" xmlns:xs="http://www.w3.org/2001/XMLSchema" xmlns:p="http://schemas.microsoft.com/office/2006/metadata/properties" xmlns:ns1="http://schemas.microsoft.com/sharepoint/v3" xmlns:ns2="2b053c27-b16a-4d7e-8154-030db664c5a6" xmlns:ns3="b017dfb5-c705-40f6-9622-d38a2def1133" targetNamespace="http://schemas.microsoft.com/office/2006/metadata/properties" ma:root="true" ma:fieldsID="2d5c6fba535117207c26e192e66b9ac0" ns1:_="" ns2:_="" ns3:_="">
    <xsd:import namespace="http://schemas.microsoft.com/sharepoint/v3"/>
    <xsd:import namespace="2b053c27-b16a-4d7e-8154-030db664c5a6"/>
    <xsd:import namespace="b017dfb5-c705-40f6-9622-d38a2def1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53c27-b16a-4d7e-8154-030db664c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70e533-ed53-4496-9dac-38fe243af0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7dfb5-c705-40f6-9622-d38a2def11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377c6f-bbba-4bdf-b7fe-982951c7c784}" ma:internalName="TaxCatchAll" ma:showField="CatchAllData" ma:web="b017dfb5-c705-40f6-9622-d38a2def1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2F1F6-9E53-495C-AC76-644FADFEE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3D669-251C-42EF-B031-61BD9EF1B0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Sport Waikato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Guy Schwikkard</dc:creator>
  <lastModifiedBy>Amigene Metcalfe</lastModifiedBy>
  <revision>6</revision>
  <dcterms:created xsi:type="dcterms:W3CDTF">2016-01-26T22:02:00.0000000Z</dcterms:created>
  <dcterms:modified xsi:type="dcterms:W3CDTF">2024-09-30T21:49:39.7673090Z</dcterms:modified>
</coreProperties>
</file>